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A9C" w:rsidRDefault="00D34E70">
      <w:pPr>
        <w:ind w:left="240" w:hanging="240"/>
        <w:rPr>
          <w:noProof/>
        </w:rPr>
      </w:pPr>
      <w:r>
        <w:rPr>
          <w:rFonts w:hint="eastAsia"/>
          <w:noProof/>
        </w:rPr>
        <w:t>目錄</w:t>
      </w:r>
      <w:bookmarkStart w:id="0" w:name="_GoBack"/>
      <w:bookmarkEnd w:id="0"/>
    </w:p>
    <w:p w:rsidR="00D34E70" w:rsidRDefault="00D34E70">
      <w:pPr>
        <w:ind w:left="240" w:hanging="24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2698474</wp:posOffset>
                </wp:positionH>
                <wp:positionV relativeFrom="paragraph">
                  <wp:posOffset>2589143</wp:posOffset>
                </wp:positionV>
                <wp:extent cx="2355574" cy="506896"/>
                <wp:effectExtent l="0" t="0" r="26035" b="2667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574" cy="5068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A8BAA" id="矩形 2" o:spid="_x0000_s1026" style="position:absolute;margin-left:212.5pt;margin-top:203.85pt;width:185.5pt;height:3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3D5ADC00" wp14:editId="63B4BC85">
            <wp:extent cx="5206904" cy="3672000"/>
            <wp:effectExtent l="0" t="0" r="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09" t="6738" r="29836" b="5807"/>
                    <a:stretch/>
                  </pic:blipFill>
                  <pic:spPr bwMode="auto">
                    <a:xfrm>
                      <a:off x="0" y="0"/>
                      <a:ext cx="5234482" cy="36914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4E70" w:rsidRDefault="00D34E70">
      <w:pPr>
        <w:ind w:left="240" w:hanging="240"/>
      </w:pPr>
      <w:r>
        <w:rPr>
          <w:rFonts w:hint="eastAsia"/>
        </w:rPr>
        <w:t>L</w:t>
      </w:r>
      <w:r>
        <w:t>ink:</w:t>
      </w:r>
    </w:p>
    <w:p w:rsidR="00D34E70" w:rsidRDefault="00D34E70">
      <w:pPr>
        <w:ind w:left="240" w:hanging="240"/>
        <w:rPr>
          <w:rFonts w:hint="eastAsia"/>
        </w:rPr>
      </w:pPr>
      <w:r w:rsidRPr="00D34E70">
        <w:t>https://iga.pknu.ac.kr:446/html/jga/online-jga.php?mode=view&amp;idx=28</w:t>
      </w:r>
    </w:p>
    <w:sectPr w:rsidR="00D34E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70"/>
    <w:rsid w:val="00127A9C"/>
    <w:rsid w:val="00D3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6FB965"/>
  <w15:chartTrackingRefBased/>
  <w15:docId w15:val="{9A8D4172-4913-4326-B99B-754894A4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100" w:hangingChars="100" w:hanging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78</Characters>
  <Application>Microsoft Office Word</Application>
  <DocSecurity>0</DocSecurity>
  <Lines>4</Lines>
  <Paragraphs>2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魏愛妮</dc:creator>
  <cp:keywords/>
  <dc:description/>
  <cp:lastModifiedBy>魏愛妮</cp:lastModifiedBy>
  <cp:revision>1</cp:revision>
  <dcterms:created xsi:type="dcterms:W3CDTF">2024-07-04T07:16:00Z</dcterms:created>
  <dcterms:modified xsi:type="dcterms:W3CDTF">2024-07-04T07:19:00Z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1b3f206c-8091-4faa-a0b6-54675250fe08</vt:lpwstr>
  </property>
</Properties>
</file>